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FEC5" w14:textId="77777777" w:rsidR="00443877" w:rsidRPr="00D7166E" w:rsidRDefault="00443877" w:rsidP="00443877">
      <w:pPr>
        <w:rPr>
          <w:rFonts w:ascii="ＭＳ 明朝" w:eastAsia="ＭＳ 明朝" w:hAnsi="Century"/>
          <w:sz w:val="24"/>
          <w:szCs w:val="24"/>
        </w:rPr>
      </w:pPr>
    </w:p>
    <w:p w14:paraId="77E6997D" w14:textId="77777777" w:rsidR="00F55001" w:rsidRPr="00D7166E" w:rsidRDefault="00F55001" w:rsidP="00443877">
      <w:pPr>
        <w:rPr>
          <w:rFonts w:asciiTheme="minorEastAsia"/>
          <w:sz w:val="24"/>
          <w:szCs w:val="24"/>
        </w:rPr>
      </w:pPr>
    </w:p>
    <w:p w14:paraId="649B4D04" w14:textId="77777777" w:rsidR="00443877" w:rsidRPr="00D7166E" w:rsidRDefault="00BC3945" w:rsidP="00F55001">
      <w:pPr>
        <w:jc w:val="center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東吾妻</w:t>
      </w:r>
      <w:r w:rsidR="00443877" w:rsidRPr="00FF0664">
        <w:rPr>
          <w:rFonts w:asciiTheme="minorEastAsia" w:hAnsiTheme="minorEastAsia" w:hint="eastAsia"/>
          <w:sz w:val="24"/>
          <w:szCs w:val="24"/>
        </w:rPr>
        <w:t>町</w:t>
      </w:r>
      <w:r w:rsidR="00F0007E" w:rsidRPr="00F0007E">
        <w:rPr>
          <w:rFonts w:asciiTheme="minorEastAsia" w:hAnsiTheme="minorEastAsia" w:hint="eastAsia"/>
          <w:sz w:val="24"/>
          <w:szCs w:val="24"/>
        </w:rPr>
        <w:t>クマスプレー購入補助金</w:t>
      </w:r>
      <w:r w:rsidR="00443877" w:rsidRPr="00FF0664">
        <w:rPr>
          <w:rFonts w:asciiTheme="minorEastAsia" w:hAnsiTheme="minorEastAsia" w:hint="eastAsia"/>
          <w:sz w:val="24"/>
          <w:szCs w:val="24"/>
        </w:rPr>
        <w:t>交付申請書</w:t>
      </w:r>
      <w:r w:rsidR="00561D01" w:rsidRPr="00561D01">
        <w:rPr>
          <w:rFonts w:asciiTheme="minorEastAsia" w:hAnsiTheme="minorEastAsia" w:hint="eastAsia"/>
          <w:sz w:val="24"/>
          <w:szCs w:val="24"/>
        </w:rPr>
        <w:t>兼請求書</w:t>
      </w:r>
    </w:p>
    <w:p w14:paraId="34E66EFE" w14:textId="77777777" w:rsidR="00F55001" w:rsidRPr="00D7166E" w:rsidRDefault="00F55001" w:rsidP="00F55001">
      <w:pPr>
        <w:jc w:val="center"/>
        <w:rPr>
          <w:rFonts w:asciiTheme="minorEastAsia"/>
          <w:sz w:val="24"/>
          <w:szCs w:val="24"/>
        </w:rPr>
      </w:pPr>
    </w:p>
    <w:p w14:paraId="073CC644" w14:textId="77777777" w:rsidR="00443877" w:rsidRPr="00D7166E" w:rsidRDefault="00443877" w:rsidP="00F55001">
      <w:pPr>
        <w:jc w:val="right"/>
        <w:rPr>
          <w:rFonts w:asciiTheme="minorEastAsia"/>
          <w:sz w:val="24"/>
          <w:szCs w:val="24"/>
        </w:rPr>
      </w:pPr>
      <w:r w:rsidRPr="00FF0664">
        <w:rPr>
          <w:rFonts w:asciiTheme="minorEastAsia" w:hAnsiTheme="minorEastAsia" w:hint="eastAsia"/>
          <w:sz w:val="24"/>
          <w:szCs w:val="24"/>
        </w:rPr>
        <w:t>年</w:t>
      </w:r>
      <w:r w:rsidR="00B909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FF0664">
        <w:rPr>
          <w:rFonts w:asciiTheme="minorEastAsia" w:hAnsiTheme="minorEastAsia" w:hint="eastAsia"/>
          <w:sz w:val="24"/>
          <w:szCs w:val="24"/>
        </w:rPr>
        <w:t>月</w:t>
      </w:r>
      <w:r w:rsidR="00B909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FF0664">
        <w:rPr>
          <w:rFonts w:asciiTheme="minorEastAsia" w:hAnsiTheme="minorEastAsia" w:hint="eastAsia"/>
          <w:sz w:val="24"/>
          <w:szCs w:val="24"/>
        </w:rPr>
        <w:t>日</w:t>
      </w:r>
    </w:p>
    <w:p w14:paraId="418ED6D3" w14:textId="77777777" w:rsidR="00F55001" w:rsidRPr="00D7166E" w:rsidRDefault="00F55001" w:rsidP="00443877">
      <w:pPr>
        <w:rPr>
          <w:rFonts w:asciiTheme="minorEastAsia"/>
          <w:sz w:val="24"/>
          <w:szCs w:val="24"/>
        </w:rPr>
      </w:pPr>
    </w:p>
    <w:p w14:paraId="1FD4385E" w14:textId="77777777" w:rsidR="00443877" w:rsidRPr="00D7166E" w:rsidRDefault="00BC3945" w:rsidP="00443877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東吾妻</w:t>
      </w:r>
      <w:r w:rsidR="00443877" w:rsidRPr="00FF0664">
        <w:rPr>
          <w:rFonts w:asciiTheme="minorEastAsia" w:hAnsiTheme="minorEastAsia" w:hint="eastAsia"/>
          <w:sz w:val="24"/>
          <w:szCs w:val="24"/>
        </w:rPr>
        <w:t>町長</w:t>
      </w:r>
      <w:r w:rsidR="00F5500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41C5F">
        <w:rPr>
          <w:rFonts w:asciiTheme="minorEastAsia" w:hAnsiTheme="minorEastAsia" w:hint="eastAsia"/>
          <w:sz w:val="24"/>
          <w:szCs w:val="24"/>
        </w:rPr>
        <w:t>様</w:t>
      </w:r>
    </w:p>
    <w:p w14:paraId="2B832E37" w14:textId="77777777" w:rsidR="00F55001" w:rsidRPr="00D7166E" w:rsidRDefault="00F55001" w:rsidP="00443877">
      <w:pPr>
        <w:rPr>
          <w:rFonts w:asciiTheme="minorEastAsia"/>
          <w:sz w:val="24"/>
          <w:szCs w:val="24"/>
        </w:rPr>
      </w:pPr>
    </w:p>
    <w:p w14:paraId="6290B311" w14:textId="77777777" w:rsidR="00443877" w:rsidRPr="00D7166E" w:rsidRDefault="00443877" w:rsidP="00722ED1">
      <w:pPr>
        <w:spacing w:line="360" w:lineRule="auto"/>
        <w:ind w:firstLineChars="1400" w:firstLine="3856"/>
        <w:rPr>
          <w:rFonts w:asciiTheme="minorEastAsia"/>
          <w:sz w:val="24"/>
          <w:szCs w:val="24"/>
        </w:rPr>
      </w:pPr>
      <w:r w:rsidRPr="00FF0664">
        <w:rPr>
          <w:rFonts w:asciiTheme="minorEastAsia" w:hAnsiTheme="minorEastAsia" w:hint="eastAsia"/>
          <w:sz w:val="24"/>
          <w:szCs w:val="24"/>
        </w:rPr>
        <w:t>申請者</w:t>
      </w:r>
      <w:r w:rsidR="00F55001">
        <w:rPr>
          <w:rFonts w:asciiTheme="minorEastAsia" w:hAnsiTheme="minorEastAsia" w:hint="eastAsia"/>
          <w:sz w:val="24"/>
          <w:szCs w:val="24"/>
        </w:rPr>
        <w:t xml:space="preserve">　</w:t>
      </w:r>
      <w:r w:rsidRPr="00FF0664">
        <w:rPr>
          <w:rFonts w:asciiTheme="minorEastAsia" w:hAnsiTheme="minorEastAsia" w:hint="eastAsia"/>
          <w:sz w:val="24"/>
          <w:szCs w:val="24"/>
        </w:rPr>
        <w:t>住所</w:t>
      </w:r>
    </w:p>
    <w:p w14:paraId="64329121" w14:textId="77777777" w:rsidR="00443877" w:rsidRPr="00D7166E" w:rsidRDefault="00443877" w:rsidP="00722ED1">
      <w:pPr>
        <w:spacing w:line="360" w:lineRule="auto"/>
        <w:ind w:firstLineChars="1800" w:firstLine="4957"/>
        <w:rPr>
          <w:rFonts w:asciiTheme="minorEastAsia"/>
          <w:sz w:val="24"/>
          <w:szCs w:val="24"/>
        </w:rPr>
      </w:pPr>
      <w:r w:rsidRPr="00FF0664">
        <w:rPr>
          <w:rFonts w:asciiTheme="minorEastAsia" w:hAnsiTheme="minorEastAsia" w:hint="eastAsia"/>
          <w:sz w:val="24"/>
          <w:szCs w:val="24"/>
        </w:rPr>
        <w:t>氏名</w:t>
      </w:r>
      <w:r w:rsidR="00F55001">
        <w:rPr>
          <w:rFonts w:asciiTheme="minorEastAsia" w:hAnsiTheme="minorEastAsia" w:hint="eastAsia"/>
          <w:sz w:val="24"/>
          <w:szCs w:val="24"/>
        </w:rPr>
        <w:t xml:space="preserve">　</w:t>
      </w:r>
      <w:r w:rsidR="004D2BD3">
        <w:rPr>
          <w:rFonts w:asciiTheme="minorEastAsia" w:hAnsiTheme="minorEastAsia" w:hint="eastAsia"/>
          <w:sz w:val="24"/>
          <w:szCs w:val="24"/>
        </w:rPr>
        <w:t xml:space="preserve">　　</w:t>
      </w:r>
      <w:r w:rsidR="00F55001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02F685CB" w14:textId="77777777" w:rsidR="00443877" w:rsidRPr="00D7166E" w:rsidRDefault="00443877" w:rsidP="00722ED1">
      <w:pPr>
        <w:spacing w:line="360" w:lineRule="auto"/>
        <w:ind w:firstLineChars="1800" w:firstLine="4957"/>
        <w:rPr>
          <w:rFonts w:asciiTheme="minorEastAsia"/>
          <w:sz w:val="24"/>
          <w:szCs w:val="24"/>
        </w:rPr>
      </w:pPr>
      <w:r w:rsidRPr="00FF0664">
        <w:rPr>
          <w:rFonts w:asciiTheme="minorEastAsia" w:hAnsiTheme="minorEastAsia" w:hint="eastAsia"/>
          <w:sz w:val="24"/>
          <w:szCs w:val="24"/>
        </w:rPr>
        <w:t>電話番号</w:t>
      </w:r>
    </w:p>
    <w:p w14:paraId="46777850" w14:textId="77777777" w:rsidR="00F55001" w:rsidRPr="00D7166E" w:rsidRDefault="00F55001" w:rsidP="00B90955">
      <w:pPr>
        <w:ind w:firstLineChars="1400" w:firstLine="3856"/>
        <w:rPr>
          <w:rFonts w:asciiTheme="minorEastAsia"/>
          <w:sz w:val="24"/>
          <w:szCs w:val="24"/>
        </w:rPr>
      </w:pPr>
    </w:p>
    <w:p w14:paraId="704F7E69" w14:textId="77777777" w:rsidR="00AC5CDA" w:rsidRPr="00D7166E" w:rsidRDefault="00F0007E" w:rsidP="00F0007E">
      <w:pPr>
        <w:ind w:firstLineChars="100" w:firstLine="275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熊撃退スプレー</w:t>
      </w:r>
      <w:r w:rsidR="00443877" w:rsidRPr="00FF0664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購入</w:t>
      </w:r>
      <w:r w:rsidR="00443877" w:rsidRPr="00FF0664">
        <w:rPr>
          <w:rFonts w:asciiTheme="minorEastAsia" w:hAnsiTheme="minorEastAsia" w:hint="eastAsia"/>
          <w:sz w:val="24"/>
          <w:szCs w:val="24"/>
        </w:rPr>
        <w:t>したので、</w:t>
      </w:r>
      <w:r w:rsidR="00722ED1">
        <w:rPr>
          <w:rFonts w:asciiTheme="minorEastAsia" w:hAnsiTheme="minorEastAsia" w:hint="eastAsia"/>
          <w:sz w:val="24"/>
          <w:szCs w:val="24"/>
        </w:rPr>
        <w:t>次のとおり</w:t>
      </w:r>
      <w:r w:rsidR="008C3B99">
        <w:rPr>
          <w:rFonts w:asciiTheme="minorEastAsia" w:hAnsiTheme="minorEastAsia" w:hint="eastAsia"/>
          <w:sz w:val="24"/>
          <w:szCs w:val="24"/>
        </w:rPr>
        <w:t>補助金を交付願いたく、</w:t>
      </w:r>
      <w:r w:rsidR="008C3B99" w:rsidRPr="008C3B99">
        <w:rPr>
          <w:rFonts w:asciiTheme="minorEastAsia" w:hAnsiTheme="minorEastAsia" w:hint="eastAsia"/>
          <w:sz w:val="24"/>
          <w:szCs w:val="24"/>
        </w:rPr>
        <w:t>東吾妻町農林振興事業補助金等交付規程</w:t>
      </w:r>
      <w:r w:rsidR="00443877" w:rsidRPr="00FF0664">
        <w:rPr>
          <w:rFonts w:asciiTheme="minorEastAsia" w:hAnsiTheme="minorEastAsia" w:hint="eastAsia"/>
          <w:sz w:val="24"/>
          <w:szCs w:val="24"/>
        </w:rPr>
        <w:t>により、関係書類を添えて申請します。</w:t>
      </w:r>
    </w:p>
    <w:p w14:paraId="34B181D3" w14:textId="77777777" w:rsidR="00F55001" w:rsidRPr="00D7166E" w:rsidRDefault="00F55001" w:rsidP="00443877">
      <w:pPr>
        <w:rPr>
          <w:rFonts w:asciiTheme="minorEastAsia"/>
          <w:sz w:val="24"/>
          <w:szCs w:val="24"/>
        </w:rPr>
      </w:pPr>
    </w:p>
    <w:p w14:paraId="18CE42E9" w14:textId="77777777" w:rsidR="00443877" w:rsidRPr="00D7166E" w:rsidRDefault="00443877" w:rsidP="00B90955">
      <w:pPr>
        <w:jc w:val="center"/>
        <w:rPr>
          <w:rFonts w:asciiTheme="minorEastAsia"/>
          <w:sz w:val="24"/>
          <w:szCs w:val="24"/>
        </w:rPr>
      </w:pPr>
      <w:r w:rsidRPr="00FF0664">
        <w:rPr>
          <w:rFonts w:asciiTheme="minorEastAsia" w:hAnsiTheme="minorEastAsia" w:hint="eastAsia"/>
          <w:sz w:val="24"/>
          <w:szCs w:val="24"/>
        </w:rPr>
        <w:t>記</w:t>
      </w:r>
    </w:p>
    <w:p w14:paraId="3BE9B485" w14:textId="77777777" w:rsidR="00F55001" w:rsidRPr="00D7166E" w:rsidRDefault="00F55001" w:rsidP="00443877">
      <w:pPr>
        <w:rPr>
          <w:rFonts w:asciiTheme="minorEastAsia"/>
          <w:sz w:val="24"/>
          <w:szCs w:val="24"/>
        </w:rPr>
      </w:pPr>
    </w:p>
    <w:p w14:paraId="0FBF1DEC" w14:textId="77777777" w:rsidR="00722ED1" w:rsidRPr="00D7166E" w:rsidRDefault="00722ED1" w:rsidP="00443877">
      <w:pPr>
        <w:rPr>
          <w:rFonts w:asciiTheme="minorEastAsia"/>
          <w:sz w:val="24"/>
          <w:szCs w:val="24"/>
        </w:rPr>
      </w:pPr>
    </w:p>
    <w:p w14:paraId="31EBA4C7" w14:textId="77777777" w:rsidR="00443877" w:rsidRPr="00D7166E" w:rsidRDefault="00443877" w:rsidP="00443877">
      <w:pPr>
        <w:rPr>
          <w:rFonts w:asciiTheme="minorEastAsia"/>
          <w:sz w:val="24"/>
          <w:szCs w:val="24"/>
        </w:rPr>
      </w:pPr>
      <w:r w:rsidRPr="00FF0664">
        <w:rPr>
          <w:rFonts w:asciiTheme="minorEastAsia" w:hAnsiTheme="minorEastAsia" w:hint="eastAsia"/>
          <w:sz w:val="24"/>
          <w:szCs w:val="24"/>
        </w:rPr>
        <w:t>１</w:t>
      </w:r>
      <w:r w:rsidR="00F55001">
        <w:rPr>
          <w:rFonts w:asciiTheme="minorEastAsia" w:hAnsiTheme="minorEastAsia" w:hint="eastAsia"/>
          <w:sz w:val="24"/>
          <w:szCs w:val="24"/>
        </w:rPr>
        <w:t xml:space="preserve">　</w:t>
      </w:r>
      <w:r w:rsidRPr="00FF0664">
        <w:rPr>
          <w:rFonts w:asciiTheme="minorEastAsia" w:hAnsiTheme="minorEastAsia" w:hint="eastAsia"/>
          <w:sz w:val="24"/>
          <w:szCs w:val="24"/>
        </w:rPr>
        <w:t>交付申請金額</w:t>
      </w:r>
      <w:r w:rsidR="00B9095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4A5CA8">
        <w:rPr>
          <w:rFonts w:asciiTheme="minorEastAsia" w:hAnsiTheme="minorEastAsia" w:hint="eastAsia"/>
          <w:sz w:val="24"/>
          <w:szCs w:val="24"/>
        </w:rPr>
        <w:t xml:space="preserve">　</w:t>
      </w:r>
      <w:r w:rsidR="00B909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FF0664">
        <w:rPr>
          <w:rFonts w:asciiTheme="minorEastAsia" w:hAnsiTheme="minorEastAsia" w:hint="eastAsia"/>
          <w:sz w:val="24"/>
          <w:szCs w:val="24"/>
        </w:rPr>
        <w:t>円</w:t>
      </w:r>
    </w:p>
    <w:p w14:paraId="381D290E" w14:textId="77777777" w:rsidR="00F0007E" w:rsidRPr="00D7166E" w:rsidRDefault="00F0007E" w:rsidP="00443877">
      <w:pPr>
        <w:rPr>
          <w:rFonts w:asciiTheme="minorEastAsia"/>
          <w:sz w:val="24"/>
          <w:szCs w:val="24"/>
        </w:rPr>
      </w:pPr>
    </w:p>
    <w:p w14:paraId="51BCD1DB" w14:textId="77777777" w:rsidR="00443877" w:rsidRPr="00D7166E" w:rsidRDefault="00F0007E" w:rsidP="00443877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5500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補助金算出の根拠</w:t>
      </w:r>
    </w:p>
    <w:p w14:paraId="53CB9B3E" w14:textId="77777777" w:rsidR="00B2621A" w:rsidRPr="00D7166E" w:rsidRDefault="00722ED1" w:rsidP="00443877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対象経費　　　　　　　　円×１／２</w:t>
      </w:r>
    </w:p>
    <w:p w14:paraId="450F8DD0" w14:textId="77777777" w:rsidR="00F0007E" w:rsidRPr="00D7166E" w:rsidRDefault="00B2621A" w:rsidP="00B2621A">
      <w:pPr>
        <w:ind w:firstLineChars="200" w:firstLine="551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（上限５千円、</w:t>
      </w:r>
      <w:r w:rsidR="008E00AD">
        <w:rPr>
          <w:rFonts w:asciiTheme="minorEastAsia" w:hAnsiTheme="minorEastAsia" w:hint="eastAsia"/>
          <w:sz w:val="24"/>
          <w:szCs w:val="24"/>
        </w:rPr>
        <w:t>百</w:t>
      </w:r>
      <w:r>
        <w:rPr>
          <w:rFonts w:asciiTheme="minorEastAsia" w:hAnsiTheme="minorEastAsia" w:hint="eastAsia"/>
          <w:sz w:val="24"/>
          <w:szCs w:val="24"/>
        </w:rPr>
        <w:t>円未満切り捨て）</w:t>
      </w:r>
    </w:p>
    <w:p w14:paraId="00C03ACF" w14:textId="77777777" w:rsidR="00F0007E" w:rsidRPr="00D7166E" w:rsidRDefault="00722ED1" w:rsidP="00443877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99CCD4C" w14:textId="77777777" w:rsidR="00443877" w:rsidRPr="00D7166E" w:rsidRDefault="00722ED1" w:rsidP="00443877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43877" w:rsidRPr="00FF0664">
        <w:rPr>
          <w:rFonts w:asciiTheme="minorEastAsia" w:hAnsiTheme="minorEastAsia" w:hint="eastAsia"/>
          <w:sz w:val="24"/>
          <w:szCs w:val="24"/>
        </w:rPr>
        <w:t>添付書類</w:t>
      </w:r>
    </w:p>
    <w:p w14:paraId="3F7CBBFF" w14:textId="77777777" w:rsidR="00443877" w:rsidRPr="00D7166E" w:rsidRDefault="00F0007E" w:rsidP="00B16939">
      <w:pPr>
        <w:ind w:firstLineChars="200" w:firstLine="551"/>
        <w:rPr>
          <w:rFonts w:asciiTheme="minorEastAsia"/>
          <w:sz w:val="24"/>
          <w:szCs w:val="24"/>
        </w:rPr>
      </w:pPr>
      <w:r w:rsidRPr="00F0007E">
        <w:rPr>
          <w:rFonts w:asciiTheme="minorEastAsia" w:hAnsiTheme="minorEastAsia" w:hint="eastAsia"/>
          <w:sz w:val="24"/>
          <w:szCs w:val="24"/>
        </w:rPr>
        <w:t>熊撃退スプレー購入にかかる領収書</w:t>
      </w:r>
      <w:r w:rsidR="0030142B">
        <w:rPr>
          <w:rFonts w:asciiTheme="minorEastAsia" w:hAnsiTheme="minorEastAsia" w:hint="eastAsia"/>
          <w:sz w:val="24"/>
          <w:szCs w:val="24"/>
        </w:rPr>
        <w:t>等</w:t>
      </w:r>
      <w:r w:rsidRPr="00F0007E">
        <w:rPr>
          <w:rFonts w:asciiTheme="minorEastAsia" w:hAnsiTheme="minorEastAsia" w:hint="eastAsia"/>
          <w:sz w:val="24"/>
          <w:szCs w:val="24"/>
        </w:rPr>
        <w:t>の写し</w:t>
      </w:r>
    </w:p>
    <w:p w14:paraId="2F44ED58" w14:textId="77777777" w:rsidR="0030142B" w:rsidRPr="00D7166E" w:rsidRDefault="00050D93" w:rsidP="00722ED1">
      <w:pPr>
        <w:ind w:firstLineChars="200" w:firstLine="551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振込先の写し</w:t>
      </w:r>
    </w:p>
    <w:p w14:paraId="02521C4B" w14:textId="77777777" w:rsidR="00117E05" w:rsidRPr="00D7166E" w:rsidRDefault="00117E05" w:rsidP="00117E05">
      <w:pPr>
        <w:rPr>
          <w:rFonts w:asciiTheme="minorEastAsia"/>
          <w:sz w:val="24"/>
          <w:szCs w:val="24"/>
        </w:rPr>
      </w:pPr>
    </w:p>
    <w:p w14:paraId="23141C20" w14:textId="77777777" w:rsidR="00117E05" w:rsidRPr="00D7166E" w:rsidRDefault="00117E05" w:rsidP="00117E05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振込先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503"/>
        <w:gridCol w:w="534"/>
        <w:gridCol w:w="534"/>
        <w:gridCol w:w="535"/>
        <w:gridCol w:w="534"/>
        <w:gridCol w:w="535"/>
        <w:gridCol w:w="534"/>
        <w:gridCol w:w="535"/>
      </w:tblGrid>
      <w:tr w:rsidR="00117E05" w:rsidRPr="00773C10" w14:paraId="29E0DD56" w14:textId="77777777" w:rsidTr="00117E05">
        <w:trPr>
          <w:trHeight w:val="696"/>
        </w:trPr>
        <w:tc>
          <w:tcPr>
            <w:tcW w:w="1418" w:type="dxa"/>
            <w:vAlign w:val="center"/>
          </w:tcPr>
          <w:p w14:paraId="5587B7EA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</w:p>
          <w:p w14:paraId="52A77701" w14:textId="77777777" w:rsidR="00117E05" w:rsidRPr="00A175F9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・支店名</w:t>
            </w:r>
          </w:p>
        </w:tc>
        <w:tc>
          <w:tcPr>
            <w:tcW w:w="3913" w:type="dxa"/>
            <w:gridSpan w:val="2"/>
            <w:vAlign w:val="center"/>
          </w:tcPr>
          <w:p w14:paraId="7D8D49E3" w14:textId="77777777" w:rsidR="00B0399A" w:rsidRDefault="00B0399A" w:rsidP="00B0399A">
            <w:pPr>
              <w:spacing w:line="300" w:lineRule="exact"/>
              <w:ind w:right="275"/>
              <w:jc w:val="righ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銀行</w:t>
            </w:r>
          </w:p>
          <w:p w14:paraId="30587237" w14:textId="77777777" w:rsidR="00B0399A" w:rsidRDefault="00B0399A" w:rsidP="00B0399A">
            <w:pPr>
              <w:spacing w:line="300" w:lineRule="exact"/>
              <w:ind w:right="275"/>
              <w:jc w:val="righ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金庫</w:t>
            </w:r>
          </w:p>
          <w:p w14:paraId="4C227F6C" w14:textId="77777777" w:rsidR="00117E05" w:rsidRPr="00A175F9" w:rsidRDefault="00117E05" w:rsidP="00B0399A">
            <w:pPr>
              <w:spacing w:line="300" w:lineRule="exact"/>
              <w:ind w:right="275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組合</w:t>
            </w:r>
          </w:p>
        </w:tc>
        <w:tc>
          <w:tcPr>
            <w:tcW w:w="3741" w:type="dxa"/>
            <w:gridSpan w:val="7"/>
            <w:vAlign w:val="center"/>
          </w:tcPr>
          <w:p w14:paraId="627F2B19" w14:textId="77777777" w:rsidR="00B0399A" w:rsidRDefault="00B0399A" w:rsidP="00EC4DFB">
            <w:pPr>
              <w:spacing w:line="300" w:lineRule="exact"/>
              <w:jc w:val="right"/>
              <w:rPr>
                <w:rFonts w:ascii="ＭＳ 明朝" w:eastAsia="ＭＳ 明朝"/>
                <w:sz w:val="24"/>
                <w:szCs w:val="24"/>
              </w:rPr>
            </w:pPr>
          </w:p>
          <w:p w14:paraId="43A54841" w14:textId="77777777" w:rsidR="00117E05" w:rsidRPr="00D7166E" w:rsidRDefault="00117E05" w:rsidP="00EC4DFB">
            <w:pPr>
              <w:spacing w:line="300" w:lineRule="exact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本店・支店</w:t>
            </w:r>
          </w:p>
          <w:p w14:paraId="36D1CE37" w14:textId="77777777" w:rsidR="00117E05" w:rsidRPr="00A175F9" w:rsidRDefault="00117E05" w:rsidP="00EC4DFB">
            <w:pPr>
              <w:spacing w:line="300" w:lineRule="exact"/>
              <w:jc w:val="right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117E05" w:rsidRPr="00773C10" w14:paraId="7A2E4CB6" w14:textId="77777777" w:rsidTr="00117E05">
        <w:trPr>
          <w:trHeight w:val="706"/>
        </w:trPr>
        <w:tc>
          <w:tcPr>
            <w:tcW w:w="1418" w:type="dxa"/>
            <w:vAlign w:val="center"/>
          </w:tcPr>
          <w:p w14:paraId="3297FF6A" w14:textId="77777777" w:rsidR="00117E05" w:rsidRPr="00A175F9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410" w:type="dxa"/>
            <w:vAlign w:val="center"/>
          </w:tcPr>
          <w:p w14:paraId="0C2E50D0" w14:textId="77777777" w:rsidR="00117E05" w:rsidRPr="00A175F9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503" w:type="dxa"/>
            <w:vAlign w:val="center"/>
          </w:tcPr>
          <w:p w14:paraId="67DF0417" w14:textId="77777777" w:rsidR="00117E05" w:rsidRPr="00A175F9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34" w:type="dxa"/>
            <w:vAlign w:val="center"/>
          </w:tcPr>
          <w:p w14:paraId="71ACDFF6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018D901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2449BFED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3C54A24B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15E2DDC2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3B620C08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14:paraId="3B745D5B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117E05" w:rsidRPr="00773C10" w14:paraId="7065AB6A" w14:textId="77777777" w:rsidTr="00117E05">
        <w:trPr>
          <w:trHeight w:val="345"/>
        </w:trPr>
        <w:tc>
          <w:tcPr>
            <w:tcW w:w="1418" w:type="dxa"/>
            <w:vAlign w:val="center"/>
          </w:tcPr>
          <w:p w14:paraId="5D41EE75" w14:textId="77777777" w:rsidR="00117E05" w:rsidRPr="00A175F9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654" w:type="dxa"/>
            <w:gridSpan w:val="9"/>
            <w:vAlign w:val="center"/>
          </w:tcPr>
          <w:p w14:paraId="4565E096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117E05" w:rsidRPr="00773C10" w14:paraId="12A4C101" w14:textId="77777777" w:rsidTr="00117E05">
        <w:trPr>
          <w:trHeight w:val="680"/>
        </w:trPr>
        <w:tc>
          <w:tcPr>
            <w:tcW w:w="1418" w:type="dxa"/>
            <w:vAlign w:val="center"/>
          </w:tcPr>
          <w:p w14:paraId="076DE1F2" w14:textId="77777777" w:rsidR="00117E05" w:rsidRPr="00A175F9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175F9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654" w:type="dxa"/>
            <w:gridSpan w:val="9"/>
            <w:vAlign w:val="center"/>
          </w:tcPr>
          <w:p w14:paraId="1D81ABB3" w14:textId="77777777" w:rsidR="00117E05" w:rsidRPr="00D7166E" w:rsidRDefault="00117E05" w:rsidP="00EC4DFB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558D0812" w14:textId="77777777" w:rsidR="00117E05" w:rsidRPr="00D7166E" w:rsidRDefault="00117E05" w:rsidP="00117E05">
      <w:pPr>
        <w:rPr>
          <w:rFonts w:asciiTheme="minorEastAsia"/>
          <w:sz w:val="24"/>
          <w:szCs w:val="24"/>
        </w:rPr>
      </w:pPr>
    </w:p>
    <w:sectPr w:rsidR="00117E05" w:rsidRPr="00D7166E" w:rsidSect="00D7166E">
      <w:pgSz w:w="11906" w:h="16838" w:code="9"/>
      <w:pgMar w:top="1021" w:right="1701" w:bottom="1701" w:left="1616" w:header="737" w:footer="992" w:gutter="0"/>
      <w:cols w:space="425"/>
      <w:docGrid w:type="linesAndChars" w:linePitch="352" w:charSpace="7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7C12" w14:textId="77777777" w:rsidR="003D500E" w:rsidRDefault="003D500E" w:rsidP="00B90955">
      <w:r>
        <w:separator/>
      </w:r>
    </w:p>
  </w:endnote>
  <w:endnote w:type="continuationSeparator" w:id="0">
    <w:p w14:paraId="0944CE0E" w14:textId="77777777" w:rsidR="003D500E" w:rsidRDefault="003D500E" w:rsidP="00B9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E7D8" w14:textId="77777777" w:rsidR="003D500E" w:rsidRDefault="003D500E" w:rsidP="00B90955">
      <w:r>
        <w:separator/>
      </w:r>
    </w:p>
  </w:footnote>
  <w:footnote w:type="continuationSeparator" w:id="0">
    <w:p w14:paraId="632049D9" w14:textId="77777777" w:rsidR="003D500E" w:rsidRDefault="003D500E" w:rsidP="00B9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77"/>
    <w:rsid w:val="00007ADF"/>
    <w:rsid w:val="00050591"/>
    <w:rsid w:val="00050D93"/>
    <w:rsid w:val="000732F1"/>
    <w:rsid w:val="00117E05"/>
    <w:rsid w:val="00141C5F"/>
    <w:rsid w:val="001B6B4E"/>
    <w:rsid w:val="001F0B62"/>
    <w:rsid w:val="002632EF"/>
    <w:rsid w:val="00267C48"/>
    <w:rsid w:val="0030142B"/>
    <w:rsid w:val="003D500E"/>
    <w:rsid w:val="00407768"/>
    <w:rsid w:val="00443877"/>
    <w:rsid w:val="004A5CA8"/>
    <w:rsid w:val="004D2BD3"/>
    <w:rsid w:val="00561D01"/>
    <w:rsid w:val="00664AF6"/>
    <w:rsid w:val="006A615D"/>
    <w:rsid w:val="00722ED1"/>
    <w:rsid w:val="0072512A"/>
    <w:rsid w:val="00773C10"/>
    <w:rsid w:val="007961B3"/>
    <w:rsid w:val="008833F5"/>
    <w:rsid w:val="00897324"/>
    <w:rsid w:val="008C3B99"/>
    <w:rsid w:val="008D4730"/>
    <w:rsid w:val="008E00AD"/>
    <w:rsid w:val="009B6993"/>
    <w:rsid w:val="00A175F9"/>
    <w:rsid w:val="00A32F50"/>
    <w:rsid w:val="00A4565A"/>
    <w:rsid w:val="00AC5CDA"/>
    <w:rsid w:val="00B0399A"/>
    <w:rsid w:val="00B16939"/>
    <w:rsid w:val="00B2621A"/>
    <w:rsid w:val="00B90955"/>
    <w:rsid w:val="00BB0F7C"/>
    <w:rsid w:val="00BC3945"/>
    <w:rsid w:val="00C6140A"/>
    <w:rsid w:val="00C856FA"/>
    <w:rsid w:val="00CE5A26"/>
    <w:rsid w:val="00D0469D"/>
    <w:rsid w:val="00D7166E"/>
    <w:rsid w:val="00DC2FCE"/>
    <w:rsid w:val="00E3685D"/>
    <w:rsid w:val="00EC4DFB"/>
    <w:rsid w:val="00ED3306"/>
    <w:rsid w:val="00F0007E"/>
    <w:rsid w:val="00F35CEF"/>
    <w:rsid w:val="00F462A2"/>
    <w:rsid w:val="00F55001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917F9"/>
  <w14:defaultImageDpi w14:val="0"/>
  <w15:docId w15:val="{8227108C-8417-4A40-AE05-80F9A563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9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955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909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B90955"/>
    <w:rPr>
      <w:rFonts w:cs="Times New Roman"/>
    </w:rPr>
  </w:style>
  <w:style w:type="paragraph" w:styleId="a9">
    <w:name w:val="Closing"/>
    <w:basedOn w:val="a"/>
    <w:link w:val="aa"/>
    <w:uiPriority w:val="99"/>
    <w:semiHidden/>
    <w:unhideWhenUsed/>
    <w:rsid w:val="00B909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B90955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A5CA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A5CA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 060</dc:creator>
  <cp:keywords/>
  <dc:description/>
  <cp:lastModifiedBy>user024</cp:lastModifiedBy>
  <cp:revision>2</cp:revision>
  <cp:lastPrinted>2025-12-02T06:50:00Z</cp:lastPrinted>
  <dcterms:created xsi:type="dcterms:W3CDTF">2026-01-30T01:35:00Z</dcterms:created>
  <dcterms:modified xsi:type="dcterms:W3CDTF">2026-01-30T01:35:00Z</dcterms:modified>
</cp:coreProperties>
</file>